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067B" w14:textId="7711F0DB" w:rsidR="002124C4" w:rsidRDefault="000C31BC">
      <w:pPr>
        <w:ind w:left="100"/>
        <w:rPr>
          <w:rFonts w:ascii="Times New Roman"/>
          <w:sz w:val="20"/>
        </w:rPr>
      </w:pPr>
      <w:r w:rsidRPr="00CE454C">
        <w:rPr>
          <w:noProof/>
        </w:rPr>
        <w:drawing>
          <wp:anchor distT="0" distB="0" distL="114300" distR="114300" simplePos="0" relativeHeight="487593472" behindDoc="1" locked="0" layoutInCell="1" allowOverlap="1" wp14:anchorId="0651F8B3" wp14:editId="1360D24E">
            <wp:simplePos x="0" y="0"/>
            <wp:positionH relativeFrom="margin">
              <wp:align>left</wp:align>
            </wp:positionH>
            <wp:positionV relativeFrom="page">
              <wp:posOffset>228600</wp:posOffset>
            </wp:positionV>
            <wp:extent cx="3952875" cy="1090295"/>
            <wp:effectExtent l="0" t="0" r="9525" b="0"/>
            <wp:wrapTight wrapText="bothSides">
              <wp:wrapPolygon edited="0">
                <wp:start x="0" y="0"/>
                <wp:lineTo x="0" y="21135"/>
                <wp:lineTo x="21548" y="21135"/>
                <wp:lineTo x="21548" y="0"/>
                <wp:lineTo x="0" y="0"/>
              </wp:wrapPolygon>
            </wp:wrapTight>
            <wp:docPr id="1" name="Picture 1" descr="C:\Users\Owner\Downloads\Letterhead Ministry of Commerce, Industry and Labour (2)\MCIL 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Letterhead Ministry of Commerce, Industry and Labour (2)\MCIL Letterhe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62" cy="109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F0E">
        <w:rPr>
          <w:rFonts w:ascii="Times New Roman"/>
          <w:position w:val="4"/>
          <w:sz w:val="20"/>
        </w:rPr>
        <w:t xml:space="preserve"> </w:t>
      </w:r>
      <w:r w:rsidR="00A97F0E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5315511" wp14:editId="66979504">
                <wp:extent cx="2457450" cy="1028700"/>
                <wp:effectExtent l="0" t="0" r="19050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1028700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2DDA11" w14:textId="77777777" w:rsidR="002124C4" w:rsidRDefault="00A97F0E">
                            <w:pPr>
                              <w:spacing w:before="37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MCIL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  <w:p w14:paraId="761384E8" w14:textId="77777777" w:rsidR="002124C4" w:rsidRDefault="00A97F0E">
                            <w:pPr>
                              <w:spacing w:before="178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Received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………………………………………….</w:t>
                            </w:r>
                          </w:p>
                          <w:p w14:paraId="65DEA41A" w14:textId="77777777" w:rsidR="002124C4" w:rsidRDefault="00A97F0E">
                            <w:pPr>
                              <w:spacing w:before="181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FIie: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………………………………………….</w:t>
                            </w:r>
                          </w:p>
                          <w:p w14:paraId="294A61F9" w14:textId="77777777" w:rsidR="002124C4" w:rsidRDefault="00A97F0E">
                            <w:pPr>
                              <w:spacing w:before="179" w:line="223" w:lineRule="exact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Officer: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31551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93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" filled="f" strokeweight=".25458mm">
                <v:path arrowok="t"/>
                <v:textbox inset="0,0,0,0">
                  <w:txbxContent>
                    <w:p w14:paraId="2C2DDA11" w14:textId="77777777" w:rsidR="002124C4" w:rsidRDefault="00A97F0E">
                      <w:pPr>
                        <w:spacing w:before="37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For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MCIL</w:t>
                      </w:r>
                      <w:r>
                        <w:rPr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use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only</w:t>
                      </w:r>
                    </w:p>
                    <w:p w14:paraId="761384E8" w14:textId="77777777" w:rsidR="002124C4" w:rsidRDefault="00A97F0E">
                      <w:pPr>
                        <w:spacing w:before="178"/>
                        <w:ind w:left="141"/>
                        <w:rPr>
                          <w:b/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Received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………………………………………….</w:t>
                      </w:r>
                    </w:p>
                    <w:p w14:paraId="65DEA41A" w14:textId="77777777" w:rsidR="002124C4" w:rsidRDefault="00A97F0E">
                      <w:pPr>
                        <w:spacing w:before="181"/>
                        <w:ind w:left="141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FIie:</w:t>
                      </w:r>
                      <w:r>
                        <w:rPr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………………………………………….</w:t>
                      </w:r>
                    </w:p>
                    <w:p w14:paraId="294A61F9" w14:textId="77777777" w:rsidR="002124C4" w:rsidRDefault="00A97F0E">
                      <w:pPr>
                        <w:spacing w:before="179" w:line="223" w:lineRule="exact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Officer: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………………………………………….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C991B8" w14:textId="77777777" w:rsidR="002124C4" w:rsidRDefault="00A97F0E">
      <w:pPr>
        <w:pStyle w:val="BodyText"/>
        <w:spacing w:before="8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DF3D50" wp14:editId="723FEE37">
                <wp:simplePos x="0" y="0"/>
                <wp:positionH relativeFrom="page">
                  <wp:posOffset>701040</wp:posOffset>
                </wp:positionH>
                <wp:positionV relativeFrom="paragraph">
                  <wp:posOffset>86635</wp:posOffset>
                </wp:positionV>
                <wp:extent cx="66313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>
                              <a:moveTo>
                                <a:pt x="0" y="0"/>
                              </a:moveTo>
                              <a:lnTo>
                                <a:pt x="663105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E51C1" id="Graphic 3" o:spid="_x0000_s1026" style="position:absolute;margin-left:55.2pt;margin-top:6.8pt;width:52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" path="m,l6631051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44E8358E" w14:textId="77777777" w:rsidR="002124C4" w:rsidRDefault="00A97F0E" w:rsidP="00496B51">
      <w:pPr>
        <w:pStyle w:val="Title"/>
        <w:spacing w:line="256" w:lineRule="auto"/>
      </w:pPr>
      <w:r>
        <w:t>APPLICATION FOR LICENSE TO MANUFACTURE, SELL AND REPAIR OF</w:t>
      </w:r>
      <w:r>
        <w:rPr>
          <w:spacing w:val="80"/>
          <w:w w:val="105"/>
        </w:rPr>
        <w:t xml:space="preserve"> </w:t>
      </w:r>
      <w:r>
        <w:rPr>
          <w:w w:val="105"/>
        </w:rPr>
        <w:t>WEIGHING EQUIPMENTS UNDER METROLOGY ACT 2015</w:t>
      </w:r>
    </w:p>
    <w:p w14:paraId="1B5B7037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</w:tabs>
        <w:spacing w:before="164"/>
        <w:ind w:left="1298" w:hanging="358"/>
      </w:pPr>
      <w:r>
        <w:t>Business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License)</w:t>
      </w:r>
    </w:p>
    <w:p w14:paraId="1DECA97A" w14:textId="77777777" w:rsidR="002124C4" w:rsidRDefault="00A97F0E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A2B11D" wp14:editId="11716634">
                <wp:simplePos x="0" y="0"/>
                <wp:positionH relativeFrom="page">
                  <wp:posOffset>1285875</wp:posOffset>
                </wp:positionH>
                <wp:positionV relativeFrom="paragraph">
                  <wp:posOffset>118047</wp:posOffset>
                </wp:positionV>
                <wp:extent cx="4752975" cy="4762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975" h="476250">
                              <a:moveTo>
                                <a:pt x="0" y="476250"/>
                              </a:moveTo>
                              <a:lnTo>
                                <a:pt x="4752975" y="476250"/>
                              </a:lnTo>
                              <a:lnTo>
                                <a:pt x="4752975" y="0"/>
                              </a:ln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5FB69" id="Graphic 4" o:spid="_x0000_s1026" style="position:absolute;margin-left:101.25pt;margin-top:9.3pt;width:374.25pt;height:37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" path="m,476250r4752975,l4752975,,,,,47625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B2E6957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</w:tabs>
        <w:spacing w:before="136"/>
        <w:ind w:left="1298" w:hanging="358"/>
      </w:pPr>
      <w:r>
        <w:t>Legal</w:t>
      </w:r>
      <w:r>
        <w:rPr>
          <w:spacing w:val="-3"/>
        </w:rPr>
        <w:t xml:space="preserve"> </w:t>
      </w:r>
      <w:r>
        <w:t>form of</w:t>
      </w:r>
      <w:r>
        <w:rPr>
          <w:spacing w:val="-4"/>
        </w:rPr>
        <w:t xml:space="preserve"> </w:t>
      </w:r>
      <w:r>
        <w:rPr>
          <w:spacing w:val="-2"/>
        </w:rPr>
        <w:t>Ownership</w:t>
      </w:r>
    </w:p>
    <w:p w14:paraId="5E8BF509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</w:tabs>
        <w:spacing w:before="23"/>
      </w:pPr>
      <w:r>
        <w:rPr>
          <w:spacing w:val="-2"/>
        </w:rPr>
        <w:t>Company</w:t>
      </w:r>
    </w:p>
    <w:p w14:paraId="3A445095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</w:tabs>
        <w:spacing w:before="17"/>
      </w:pPr>
      <w:r>
        <w:rPr>
          <w:spacing w:val="-2"/>
        </w:rPr>
        <w:t>Partnership</w:t>
      </w:r>
    </w:p>
    <w:p w14:paraId="69D436B3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</w:tabs>
        <w:spacing w:before="19"/>
      </w:pPr>
      <w:r>
        <w:t>Sole</w:t>
      </w:r>
      <w:r>
        <w:rPr>
          <w:spacing w:val="-1"/>
        </w:rPr>
        <w:t xml:space="preserve"> </w:t>
      </w:r>
      <w:r>
        <w:rPr>
          <w:spacing w:val="-2"/>
        </w:rPr>
        <w:t>Trader</w:t>
      </w:r>
    </w:p>
    <w:p w14:paraId="0D435150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  <w:tab w:val="left" w:pos="5324"/>
        </w:tabs>
        <w:spacing w:before="19"/>
      </w:pPr>
      <w:r>
        <w:t xml:space="preserve">Other: </w:t>
      </w:r>
      <w:r>
        <w:rPr>
          <w:u w:val="single"/>
        </w:rPr>
        <w:tab/>
      </w:r>
    </w:p>
    <w:p w14:paraId="6A932D32" w14:textId="77777777" w:rsidR="002124C4" w:rsidRDefault="002124C4">
      <w:pPr>
        <w:pStyle w:val="BodyText"/>
        <w:spacing w:before="39"/>
      </w:pPr>
    </w:p>
    <w:p w14:paraId="2B39CDC7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</w:tabs>
        <w:ind w:left="1298" w:hanging="358"/>
      </w:pPr>
      <w:r>
        <w:t>Trading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above)</w:t>
      </w:r>
    </w:p>
    <w:p w14:paraId="6398135F" w14:textId="77777777" w:rsidR="002124C4" w:rsidRDefault="00A97F0E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6A8300" wp14:editId="7F3073FC">
                <wp:simplePos x="0" y="0"/>
                <wp:positionH relativeFrom="page">
                  <wp:posOffset>1266825</wp:posOffset>
                </wp:positionH>
                <wp:positionV relativeFrom="paragraph">
                  <wp:posOffset>67976</wp:posOffset>
                </wp:positionV>
                <wp:extent cx="4752975" cy="4762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975" h="476250">
                              <a:moveTo>
                                <a:pt x="0" y="476250"/>
                              </a:moveTo>
                              <a:lnTo>
                                <a:pt x="4752975" y="476250"/>
                              </a:lnTo>
                              <a:lnTo>
                                <a:pt x="4752975" y="0"/>
                              </a:ln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0E762" id="Graphic 5" o:spid="_x0000_s1026" style="position:absolute;margin-left:99.75pt;margin-top:5.35pt;width:374.25pt;height:37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" path="m,476250r4752975,l4752975,,,,,47625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C2C19AC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  <w:tab w:val="left" w:pos="2020"/>
          <w:tab w:val="left" w:pos="6341"/>
          <w:tab w:val="left" w:pos="7020"/>
        </w:tabs>
        <w:spacing w:before="216" w:line="259" w:lineRule="auto"/>
        <w:ind w:left="2020" w:right="3697" w:hanging="1080"/>
      </w:pPr>
      <w:r>
        <w:t xml:space="preserve">Company Registration Details (Registrar of Companies, MCIL) Registration Number: </w:t>
      </w:r>
      <w:r>
        <w:rPr>
          <w:u w:val="single"/>
        </w:rPr>
        <w:tab/>
      </w:r>
      <w:r>
        <w:t xml:space="preserve"> Registration Date (DD/MM/YYYY): </w:t>
      </w:r>
      <w:r>
        <w:rPr>
          <w:u w:val="single"/>
        </w:rPr>
        <w:tab/>
      </w:r>
      <w:r>
        <w:rPr>
          <w:u w:val="single"/>
        </w:rPr>
        <w:tab/>
      </w:r>
    </w:p>
    <w:p w14:paraId="22E1C67C" w14:textId="77777777" w:rsidR="002124C4" w:rsidRDefault="002124C4">
      <w:pPr>
        <w:pStyle w:val="BodyText"/>
        <w:spacing w:before="18"/>
      </w:pPr>
    </w:p>
    <w:p w14:paraId="4A884535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</w:tabs>
        <w:ind w:left="1298" w:hanging="358"/>
      </w:pPr>
      <w:r>
        <w:t>Business</w:t>
      </w:r>
      <w:r>
        <w:rPr>
          <w:spacing w:val="-5"/>
        </w:rPr>
        <w:t xml:space="preserve"> </w:t>
      </w:r>
      <w:r>
        <w:t>Exact</w:t>
      </w:r>
      <w:r>
        <w:rPr>
          <w:spacing w:val="-7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(Proposed</w:t>
      </w:r>
      <w:r>
        <w:rPr>
          <w:spacing w:val="-5"/>
        </w:rPr>
        <w:t xml:space="preserve"> </w:t>
      </w:r>
      <w:r>
        <w:rPr>
          <w:spacing w:val="-4"/>
        </w:rPr>
        <w:t>Site)</w:t>
      </w:r>
    </w:p>
    <w:p w14:paraId="68D3EB00" w14:textId="77777777" w:rsidR="002124C4" w:rsidRDefault="00A97F0E">
      <w:pPr>
        <w:pStyle w:val="BodyText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DE745A" wp14:editId="71224016">
                <wp:simplePos x="0" y="0"/>
                <wp:positionH relativeFrom="page">
                  <wp:posOffset>1299210</wp:posOffset>
                </wp:positionH>
                <wp:positionV relativeFrom="paragraph">
                  <wp:posOffset>115934</wp:posOffset>
                </wp:positionV>
                <wp:extent cx="4752975" cy="4762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975" h="476250">
                              <a:moveTo>
                                <a:pt x="0" y="476250"/>
                              </a:moveTo>
                              <a:lnTo>
                                <a:pt x="4752975" y="476250"/>
                              </a:lnTo>
                              <a:lnTo>
                                <a:pt x="4752975" y="0"/>
                              </a:ln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8ACC6" id="Graphic 6" o:spid="_x0000_s1026" style="position:absolute;margin-left:102.3pt;margin-top:9.15pt;width:374.25pt;height:37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" path="m,476250r4752975,l4752975,,,,,47625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4EB5CA8" w14:textId="77777777" w:rsidR="002124C4" w:rsidRDefault="002124C4">
      <w:pPr>
        <w:pStyle w:val="BodyText"/>
        <w:spacing w:before="1"/>
      </w:pPr>
    </w:p>
    <w:p w14:paraId="744E63F5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  <w:tab w:val="left" w:pos="2020"/>
          <w:tab w:val="left" w:pos="5106"/>
          <w:tab w:val="left" w:pos="5145"/>
        </w:tabs>
        <w:spacing w:line="259" w:lineRule="auto"/>
        <w:ind w:left="2020" w:right="5532" w:hanging="1080"/>
      </w:pPr>
      <w:r>
        <w:t>Contact details on</w:t>
      </w:r>
      <w:r w:rsidR="00C21FC0">
        <w:t xml:space="preserve"> site (as applicable) Telephone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Fax: </w:t>
      </w:r>
      <w:r>
        <w:rPr>
          <w:u w:val="single"/>
        </w:rPr>
        <w:tab/>
      </w:r>
      <w:r>
        <w:t xml:space="preserve"> Mobile</w:t>
      </w:r>
      <w:r w:rsidR="00C21FC0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E5DA06A" w14:textId="77777777" w:rsidR="002124C4" w:rsidRDefault="002124C4">
      <w:pPr>
        <w:pStyle w:val="BodyText"/>
        <w:spacing w:before="22"/>
      </w:pPr>
    </w:p>
    <w:p w14:paraId="68E010CB" w14:textId="77777777" w:rsidR="002124C4" w:rsidRDefault="007A4E31">
      <w:pPr>
        <w:pStyle w:val="ListParagraph"/>
        <w:numPr>
          <w:ilvl w:val="0"/>
          <w:numId w:val="1"/>
        </w:numPr>
        <w:tabs>
          <w:tab w:val="left" w:pos="1298"/>
        </w:tabs>
        <w:ind w:left="1298" w:hanging="358"/>
      </w:pPr>
      <w:r>
        <w:t>Typ</w:t>
      </w:r>
      <w:r w:rsidR="00A97F0E">
        <w:t>es</w:t>
      </w:r>
      <w:r w:rsidR="00A97F0E">
        <w:rPr>
          <w:spacing w:val="-7"/>
        </w:rPr>
        <w:t xml:space="preserve"> </w:t>
      </w:r>
      <w:r w:rsidR="00A97F0E">
        <w:t>of</w:t>
      </w:r>
      <w:r w:rsidR="00A97F0E">
        <w:rPr>
          <w:spacing w:val="-6"/>
        </w:rPr>
        <w:t xml:space="preserve"> </w:t>
      </w:r>
      <w:r w:rsidR="00A97F0E">
        <w:t>weighing</w:t>
      </w:r>
      <w:r w:rsidR="00A97F0E">
        <w:rPr>
          <w:spacing w:val="-4"/>
        </w:rPr>
        <w:t xml:space="preserve"> </w:t>
      </w:r>
      <w:r w:rsidR="00A97F0E">
        <w:t>equipment</w:t>
      </w:r>
      <w:r w:rsidR="00A97F0E">
        <w:rPr>
          <w:spacing w:val="-3"/>
        </w:rPr>
        <w:t xml:space="preserve"> </w:t>
      </w:r>
      <w:r w:rsidR="00A97F0E">
        <w:t>in</w:t>
      </w:r>
      <w:r w:rsidR="00A97F0E">
        <w:rPr>
          <w:spacing w:val="-5"/>
        </w:rPr>
        <w:t xml:space="preserve"> </w:t>
      </w:r>
      <w:r w:rsidR="00A97F0E">
        <w:rPr>
          <w:spacing w:val="-2"/>
        </w:rPr>
        <w:t>store:</w:t>
      </w:r>
    </w:p>
    <w:p w14:paraId="76F1398C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</w:tabs>
        <w:spacing w:before="22"/>
      </w:pPr>
      <w:r>
        <w:t>Spring</w:t>
      </w:r>
      <w:r>
        <w:rPr>
          <w:spacing w:val="-8"/>
        </w:rPr>
        <w:t xml:space="preserve"> </w:t>
      </w:r>
      <w:r>
        <w:rPr>
          <w:spacing w:val="-2"/>
        </w:rPr>
        <w:t>scales</w:t>
      </w:r>
    </w:p>
    <w:p w14:paraId="1F39AF17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</w:tabs>
        <w:spacing w:before="17"/>
      </w:pPr>
      <w:r>
        <w:t>Hanging</w:t>
      </w:r>
      <w:r>
        <w:rPr>
          <w:spacing w:val="-8"/>
        </w:rPr>
        <w:t xml:space="preserve"> </w:t>
      </w:r>
      <w:r>
        <w:rPr>
          <w:spacing w:val="-2"/>
        </w:rPr>
        <w:t>scales</w:t>
      </w:r>
    </w:p>
    <w:p w14:paraId="02FEC952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</w:tabs>
        <w:spacing w:before="19"/>
      </w:pPr>
      <w:r>
        <w:t>Electronic</w:t>
      </w:r>
      <w:r>
        <w:rPr>
          <w:spacing w:val="-3"/>
        </w:rPr>
        <w:t xml:space="preserve"> </w:t>
      </w:r>
      <w:r>
        <w:rPr>
          <w:spacing w:val="-2"/>
        </w:rPr>
        <w:t>scales</w:t>
      </w:r>
    </w:p>
    <w:p w14:paraId="037DF89A" w14:textId="77777777" w:rsidR="002124C4" w:rsidRDefault="00A97F0E">
      <w:pPr>
        <w:pStyle w:val="ListParagraph"/>
        <w:numPr>
          <w:ilvl w:val="1"/>
          <w:numId w:val="1"/>
        </w:numPr>
        <w:tabs>
          <w:tab w:val="left" w:pos="2020"/>
          <w:tab w:val="left" w:pos="5554"/>
        </w:tabs>
        <w:spacing w:before="20"/>
      </w:pPr>
      <w:r>
        <w:t>Other:</w:t>
      </w:r>
      <w:r>
        <w:rPr>
          <w:spacing w:val="-3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specify)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2B6ED10" w14:textId="77777777" w:rsidR="002124C4" w:rsidRDefault="002124C4">
      <w:pPr>
        <w:sectPr w:rsidR="002124C4" w:rsidSect="00496B51">
          <w:type w:val="continuous"/>
          <w:pgSz w:w="11906" w:h="16838" w:code="9"/>
          <w:pgMar w:top="340" w:right="140" w:bottom="280" w:left="860" w:header="720" w:footer="720" w:gutter="0"/>
          <w:cols w:space="720"/>
          <w:docGrid w:linePitch="299"/>
        </w:sectPr>
      </w:pPr>
    </w:p>
    <w:p w14:paraId="0EB1435E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  <w:tab w:val="left" w:pos="1300"/>
        </w:tabs>
        <w:spacing w:before="39" w:line="259" w:lineRule="auto"/>
        <w:ind w:right="1116"/>
      </w:pPr>
      <w:r>
        <w:lastRenderedPageBreak/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 import</w:t>
      </w:r>
      <w:r>
        <w:rPr>
          <w:spacing w:val="-3"/>
        </w:rPr>
        <w:t xml:space="preserve"> </w:t>
      </w:r>
      <w:r>
        <w:t>weighing</w:t>
      </w:r>
      <w:r>
        <w:rPr>
          <w:spacing w:val="-2"/>
        </w:rPr>
        <w:t xml:space="preserve"> </w:t>
      </w:r>
      <w:r>
        <w:t>equipment’s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Samoa?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 xml:space="preserve">indicate the source of supply. Give details of the manufacturer’s trademark, information and license </w:t>
      </w:r>
      <w:r>
        <w:rPr>
          <w:spacing w:val="-2"/>
        </w:rPr>
        <w:t>number.</w:t>
      </w:r>
    </w:p>
    <w:p w14:paraId="41721918" w14:textId="77777777" w:rsidR="002124C4" w:rsidRDefault="00A97F0E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019051" wp14:editId="390A5043">
                <wp:simplePos x="0" y="0"/>
                <wp:positionH relativeFrom="page">
                  <wp:posOffset>1283335</wp:posOffset>
                </wp:positionH>
                <wp:positionV relativeFrom="paragraph">
                  <wp:posOffset>101779</wp:posOffset>
                </wp:positionV>
                <wp:extent cx="4752975" cy="4762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975" h="476250">
                              <a:moveTo>
                                <a:pt x="0" y="476250"/>
                              </a:moveTo>
                              <a:lnTo>
                                <a:pt x="4752975" y="476250"/>
                              </a:lnTo>
                              <a:lnTo>
                                <a:pt x="4752975" y="0"/>
                              </a:ln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35A2C" id="Graphic 7" o:spid="_x0000_s1026" style="position:absolute;margin-left:101.05pt;margin-top:8pt;width:374.25pt;height:37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" path="m,476250r4752975,l4752975,,,,,47625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13988CB" w14:textId="77777777" w:rsidR="002124C4" w:rsidRDefault="002124C4">
      <w:pPr>
        <w:pStyle w:val="BodyText"/>
      </w:pPr>
    </w:p>
    <w:p w14:paraId="2741B874" w14:textId="77777777" w:rsidR="002124C4" w:rsidRDefault="002124C4">
      <w:pPr>
        <w:pStyle w:val="BodyText"/>
        <w:spacing w:before="51"/>
      </w:pPr>
    </w:p>
    <w:p w14:paraId="1F4DF26A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8"/>
        </w:tabs>
        <w:ind w:left="1298" w:hanging="358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propose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repair?</w:t>
      </w:r>
    </w:p>
    <w:p w14:paraId="0C598FCC" w14:textId="77777777" w:rsidR="002124C4" w:rsidRDefault="00A97F0E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B5F633" wp14:editId="6EB2F6E3">
                <wp:simplePos x="0" y="0"/>
                <wp:positionH relativeFrom="page">
                  <wp:posOffset>1275714</wp:posOffset>
                </wp:positionH>
                <wp:positionV relativeFrom="paragraph">
                  <wp:posOffset>59522</wp:posOffset>
                </wp:positionV>
                <wp:extent cx="4752975" cy="4762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975" h="476250">
                              <a:moveTo>
                                <a:pt x="0" y="476250"/>
                              </a:moveTo>
                              <a:lnTo>
                                <a:pt x="4752975" y="476250"/>
                              </a:lnTo>
                              <a:lnTo>
                                <a:pt x="4752975" y="0"/>
                              </a:ln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9551F" id="Graphic 8" o:spid="_x0000_s1026" style="position:absolute;margin-left:100.45pt;margin-top:4.7pt;width:374.25pt;height:37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" path="m,476250r4752975,l4752975,,,,,47625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EE3CEE" w14:textId="77777777" w:rsidR="002124C4" w:rsidRDefault="002124C4">
      <w:pPr>
        <w:pStyle w:val="BodyText"/>
        <w:spacing w:before="249"/>
      </w:pPr>
    </w:p>
    <w:p w14:paraId="68A45CA9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7"/>
          <w:tab w:val="left" w:pos="1300"/>
          <w:tab w:val="left" w:pos="3726"/>
        </w:tabs>
        <w:spacing w:line="259" w:lineRule="auto"/>
        <w:ind w:right="3328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skilled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(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repairing</w:t>
      </w:r>
      <w:r>
        <w:t xml:space="preserve">) Skilled </w:t>
      </w:r>
      <w:r>
        <w:rPr>
          <w:u w:val="single"/>
        </w:rPr>
        <w:tab/>
      </w:r>
    </w:p>
    <w:p w14:paraId="0483B64F" w14:textId="77777777" w:rsidR="002124C4" w:rsidRDefault="00A97F0E">
      <w:pPr>
        <w:pStyle w:val="BodyText"/>
        <w:tabs>
          <w:tab w:val="left" w:pos="3684"/>
          <w:tab w:val="left" w:pos="3748"/>
        </w:tabs>
        <w:spacing w:before="1" w:line="254" w:lineRule="auto"/>
        <w:ind w:left="1300" w:right="6968"/>
      </w:pPr>
      <w:r>
        <w:t xml:space="preserve">Semi-Skilled </w:t>
      </w:r>
      <w:r>
        <w:rPr>
          <w:u w:val="single"/>
        </w:rPr>
        <w:tab/>
      </w:r>
      <w:r>
        <w:t xml:space="preserve"> Unskilled </w:t>
      </w:r>
      <w:r>
        <w:rPr>
          <w:u w:val="single"/>
        </w:rPr>
        <w:tab/>
      </w:r>
      <w:r>
        <w:rPr>
          <w:u w:val="single"/>
        </w:rPr>
        <w:tab/>
      </w:r>
    </w:p>
    <w:p w14:paraId="4BF5B24A" w14:textId="77777777" w:rsidR="002124C4" w:rsidRDefault="002124C4">
      <w:pPr>
        <w:pStyle w:val="BodyText"/>
      </w:pPr>
    </w:p>
    <w:p w14:paraId="2BC5A690" w14:textId="77777777" w:rsidR="002124C4" w:rsidRDefault="002124C4">
      <w:pPr>
        <w:pStyle w:val="BodyText"/>
        <w:spacing w:before="79"/>
      </w:pPr>
    </w:p>
    <w:p w14:paraId="5893A872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7"/>
        </w:tabs>
        <w:ind w:left="1297" w:hanging="357"/>
      </w:pPr>
      <w:r>
        <w:t>Details/Information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repairing</w:t>
      </w:r>
      <w:r>
        <w:rPr>
          <w:spacing w:val="-6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(</w:t>
      </w:r>
      <w:r>
        <w:rPr>
          <w:b/>
        </w:rPr>
        <w:t>Tools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accessories</w:t>
      </w:r>
      <w:r>
        <w:rPr>
          <w:spacing w:val="-2"/>
        </w:rPr>
        <w:t>)</w:t>
      </w:r>
    </w:p>
    <w:p w14:paraId="33B1F7DB" w14:textId="77777777" w:rsidR="002124C4" w:rsidRDefault="00A97F0E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B6660A" wp14:editId="0A7565FA">
                <wp:simplePos x="0" y="0"/>
                <wp:positionH relativeFrom="page">
                  <wp:posOffset>1289050</wp:posOffset>
                </wp:positionH>
                <wp:positionV relativeFrom="paragraph">
                  <wp:posOffset>95737</wp:posOffset>
                </wp:positionV>
                <wp:extent cx="4752975" cy="4762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975" h="476250">
                              <a:moveTo>
                                <a:pt x="0" y="476250"/>
                              </a:moveTo>
                              <a:lnTo>
                                <a:pt x="4752975" y="476250"/>
                              </a:lnTo>
                              <a:lnTo>
                                <a:pt x="4752975" y="0"/>
                              </a:ln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7300" id="Graphic 9" o:spid="_x0000_s1026" style="position:absolute;margin-left:101.5pt;margin-top:7.55pt;width:374.25pt;height:37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" path="m,476250r4752975,l4752975,,,,,47625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D7E4940" w14:textId="77777777" w:rsidR="002124C4" w:rsidRDefault="002124C4">
      <w:pPr>
        <w:pStyle w:val="BodyText"/>
      </w:pPr>
    </w:p>
    <w:p w14:paraId="00CCFB0A" w14:textId="77777777" w:rsidR="002124C4" w:rsidRDefault="002124C4">
      <w:pPr>
        <w:pStyle w:val="BodyText"/>
        <w:spacing w:before="84"/>
      </w:pPr>
    </w:p>
    <w:p w14:paraId="52C7597E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7"/>
        </w:tabs>
        <w:ind w:left="1297" w:hanging="357"/>
      </w:pPr>
      <w:r>
        <w:t>Fees</w:t>
      </w:r>
      <w:r>
        <w:rPr>
          <w:spacing w:val="-7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(…………………..)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…………………………………………………………………………..</w:t>
      </w:r>
    </w:p>
    <w:p w14:paraId="44C10CB8" w14:textId="77777777" w:rsidR="002124C4" w:rsidRDefault="002124C4">
      <w:pPr>
        <w:pStyle w:val="BodyText"/>
        <w:spacing w:before="97"/>
      </w:pPr>
    </w:p>
    <w:p w14:paraId="3D11BAE5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7"/>
        </w:tabs>
        <w:ind w:left="1297" w:hanging="357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</w:p>
    <w:p w14:paraId="6C3BCB0A" w14:textId="77777777" w:rsidR="002124C4" w:rsidRDefault="002124C4">
      <w:pPr>
        <w:pStyle w:val="BodyText"/>
        <w:spacing w:before="41"/>
      </w:pPr>
    </w:p>
    <w:p w14:paraId="4CE93565" w14:textId="77777777" w:rsidR="002124C4" w:rsidRDefault="00A97F0E">
      <w:pPr>
        <w:pStyle w:val="ListParagraph"/>
        <w:numPr>
          <w:ilvl w:val="0"/>
          <w:numId w:val="1"/>
        </w:numPr>
        <w:tabs>
          <w:tab w:val="left" w:pos="1297"/>
        </w:tabs>
        <w:ind w:left="1297" w:hanging="357"/>
      </w:pPr>
      <w:r>
        <w:t>Serial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</w:t>
      </w:r>
    </w:p>
    <w:p w14:paraId="29B239C9" w14:textId="77777777" w:rsidR="002124C4" w:rsidRDefault="002124C4">
      <w:pPr>
        <w:pStyle w:val="BodyText"/>
        <w:spacing w:before="204"/>
      </w:pPr>
    </w:p>
    <w:p w14:paraId="355FA28C" w14:textId="77777777" w:rsidR="002124C4" w:rsidRDefault="00A97F0E">
      <w:pPr>
        <w:pStyle w:val="BodyText"/>
        <w:spacing w:before="1" w:line="254" w:lineRule="auto"/>
        <w:ind w:left="580" w:right="677"/>
      </w:pPr>
      <w:r>
        <w:t>I/We</w:t>
      </w:r>
      <w:r>
        <w:rPr>
          <w:spacing w:val="-4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 the best of my/our knowledge, correct.</w:t>
      </w:r>
    </w:p>
    <w:p w14:paraId="30EB9620" w14:textId="77777777" w:rsidR="002124C4" w:rsidRDefault="002124C4">
      <w:pPr>
        <w:pStyle w:val="BodyText"/>
      </w:pPr>
    </w:p>
    <w:p w14:paraId="58EB051E" w14:textId="77777777" w:rsidR="002124C4" w:rsidRDefault="002124C4">
      <w:pPr>
        <w:pStyle w:val="BodyText"/>
      </w:pPr>
    </w:p>
    <w:p w14:paraId="4B303247" w14:textId="77777777" w:rsidR="002124C4" w:rsidRDefault="002124C4">
      <w:pPr>
        <w:pStyle w:val="BodyText"/>
        <w:spacing w:before="262"/>
      </w:pPr>
    </w:p>
    <w:p w14:paraId="1305BA98" w14:textId="77777777" w:rsidR="002124C4" w:rsidRDefault="00A97F0E">
      <w:pPr>
        <w:pStyle w:val="BodyText"/>
        <w:tabs>
          <w:tab w:val="left" w:pos="4180"/>
          <w:tab w:val="left" w:pos="4900"/>
          <w:tab w:val="left" w:pos="7781"/>
          <w:tab w:val="left" w:pos="8501"/>
        </w:tabs>
        <w:spacing w:line="400" w:lineRule="auto"/>
        <w:ind w:left="1478" w:right="959" w:hanging="898"/>
      </w:pPr>
      <w:r>
        <w:rPr>
          <w:spacing w:val="-2"/>
        </w:rPr>
        <w:t>…………………………………………..</w:t>
      </w:r>
      <w:r>
        <w:tab/>
      </w: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 xml:space="preserve">………………………………… </w:t>
      </w:r>
      <w:r>
        <w:rPr>
          <w:spacing w:val="-4"/>
        </w:rPr>
        <w:t>Name</w:t>
      </w:r>
      <w:r>
        <w:tab/>
      </w:r>
      <w:r>
        <w:tab/>
      </w:r>
      <w:r>
        <w:rPr>
          <w:spacing w:val="-2"/>
        </w:rPr>
        <w:t>Signature</w:t>
      </w:r>
      <w:r>
        <w:tab/>
      </w:r>
      <w:r>
        <w:tab/>
      </w:r>
      <w:r>
        <w:rPr>
          <w:spacing w:val="-4"/>
        </w:rPr>
        <w:t>Date</w:t>
      </w:r>
    </w:p>
    <w:sectPr w:rsidR="002124C4">
      <w:pgSz w:w="12240" w:h="15840"/>
      <w:pgMar w:top="1400" w:right="6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837"/>
    <w:multiLevelType w:val="hybridMultilevel"/>
    <w:tmpl w:val="6B2E623A"/>
    <w:lvl w:ilvl="0" w:tplc="EA6AA612">
      <w:start w:val="1"/>
      <w:numFmt w:val="decimal"/>
      <w:lvlText w:val="%1)"/>
      <w:lvlJc w:val="left"/>
      <w:pPr>
        <w:ind w:left="13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B2BF72">
      <w:numFmt w:val="bullet"/>
      <w:lvlText w:val="□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9"/>
        <w:szCs w:val="29"/>
        <w:lang w:val="en-US" w:eastAsia="en-US" w:bidi="ar-SA"/>
      </w:rPr>
    </w:lvl>
    <w:lvl w:ilvl="2" w:tplc="E8269AD6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3" w:tplc="899E0816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4" w:tplc="82FA3D4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4CB6555A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6" w:tplc="C0B42DF6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7" w:tplc="8DF4339A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10BEB0D6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</w:abstractNum>
  <w:num w:numId="1" w16cid:durableId="212549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4"/>
    <w:rsid w:val="000C31BC"/>
    <w:rsid w:val="000E0856"/>
    <w:rsid w:val="002124C4"/>
    <w:rsid w:val="00496B51"/>
    <w:rsid w:val="007A4E31"/>
    <w:rsid w:val="008F3D1B"/>
    <w:rsid w:val="00A14826"/>
    <w:rsid w:val="00A97F0E"/>
    <w:rsid w:val="00B9755E"/>
    <w:rsid w:val="00C21FC0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909F"/>
  <w15:docId w15:val="{4E4D6E6C-62AA-4C34-AFB7-06E8623D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9"/>
      <w:ind w:left="1362" w:hanging="7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0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Ngg Cho</dc:creator>
  <cp:lastModifiedBy>Taufaanuu Laurenson</cp:lastModifiedBy>
  <cp:revision>9</cp:revision>
  <cp:lastPrinted>2025-03-27T21:44:00Z</cp:lastPrinted>
  <dcterms:created xsi:type="dcterms:W3CDTF">2024-01-10T22:00:00Z</dcterms:created>
  <dcterms:modified xsi:type="dcterms:W3CDTF">2025-03-27T21:44:00Z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2016</vt:lpwstr>
  </property>
</Properties>
</file>